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A52" w:rsidRPr="00877C5C" w:rsidRDefault="004A0A52">
      <w:pPr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Добрый  день, уважаемые родители!</w:t>
      </w:r>
    </w:p>
    <w:p w:rsidR="004A0A52" w:rsidRPr="00877C5C" w:rsidRDefault="004A0A52">
      <w:pPr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Меня зовут Юлия Николаевна Белкова, я воспитатель детского сада №114.</w:t>
      </w:r>
    </w:p>
    <w:p w:rsidR="00A92AE4" w:rsidRPr="00877C5C" w:rsidRDefault="004A0A52" w:rsidP="004A0A5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  № 1 </w:t>
      </w:r>
    </w:p>
    <w:p w:rsidR="004A0A52" w:rsidRPr="00877C5C" w:rsidRDefault="004A0A52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Сегодня мне хотелось бы побеседовать с вами о проблеме снижения или даже отсутствия аппетита у ребенка в период адаптации к условиям ДОУ.</w:t>
      </w:r>
    </w:p>
    <w:p w:rsidR="004A0A52" w:rsidRPr="00877C5C" w:rsidRDefault="004A0A52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выдели</w:t>
      </w:r>
      <w:r w:rsidR="00EB3FEA" w:rsidRPr="00877C5C">
        <w:rPr>
          <w:rFonts w:ascii="Times New Roman" w:hAnsi="Times New Roman" w:cs="Times New Roman"/>
          <w:sz w:val="24"/>
          <w:szCs w:val="24"/>
        </w:rPr>
        <w:t>м</w:t>
      </w:r>
      <w:r w:rsidRPr="00877C5C">
        <w:rPr>
          <w:rFonts w:ascii="Times New Roman" w:hAnsi="Times New Roman" w:cs="Times New Roman"/>
          <w:sz w:val="24"/>
          <w:szCs w:val="24"/>
        </w:rPr>
        <w:t xml:space="preserve"> основные причины появления данной проблемы.</w:t>
      </w:r>
    </w:p>
    <w:p w:rsidR="004A0A52" w:rsidRPr="00877C5C" w:rsidRDefault="00EB3FEA" w:rsidP="004A0A5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2</w:t>
      </w:r>
    </w:p>
    <w:p w:rsidR="004A0A52" w:rsidRPr="00877C5C" w:rsidRDefault="004A0A52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Это: - напряженное эмоциональное состояние ребенка;</w:t>
      </w:r>
    </w:p>
    <w:p w:rsidR="004A0A52" w:rsidRPr="00877C5C" w:rsidRDefault="004A0A52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непривычные блюда;</w:t>
      </w:r>
    </w:p>
    <w:p w:rsidR="004A0A52" w:rsidRPr="00877C5C" w:rsidRDefault="004A0A52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- неумение есть самостоятельно.  </w:t>
      </w:r>
    </w:p>
    <w:p w:rsidR="00EB3FEA" w:rsidRPr="00877C5C" w:rsidRDefault="00EB3FEA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Следует отметить, что к снижению аппетита может приводить не только каждая причина по отдельности, но и их сочетание в различных комбинациях.</w:t>
      </w:r>
    </w:p>
    <w:p w:rsidR="00166733" w:rsidRPr="00877C5C" w:rsidRDefault="00166733" w:rsidP="004A0A5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Поэтому, для предупреждения данных сложных моментов в адаптационном периоде, рекомендуем вам начать подготовку к посещению ДОУ заранее, лучше за 4-6 месяцев до предполагаемого начала знакомства с детским садом.</w:t>
      </w:r>
    </w:p>
    <w:p w:rsidR="00166733" w:rsidRPr="00877C5C" w:rsidRDefault="00EB3FEA" w:rsidP="00166733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3</w:t>
      </w:r>
    </w:p>
    <w:p w:rsidR="00166733" w:rsidRPr="00877C5C" w:rsidRDefault="00166733" w:rsidP="00166733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Если причиной</w:t>
      </w:r>
      <w:r w:rsidR="001B366E" w:rsidRPr="00877C5C">
        <w:rPr>
          <w:rFonts w:ascii="Times New Roman" w:hAnsi="Times New Roman" w:cs="Times New Roman"/>
          <w:sz w:val="24"/>
          <w:szCs w:val="24"/>
        </w:rPr>
        <w:t xml:space="preserve"> отсутствия аппетита стал переживаемый ребенком стресс из-за начала посещения детского сада, то категорически нельзя заставлять малыша есть насильно, ругать его за нежелание принимать пищу. Возможно, в первые дни посещения сада стоит покормить ребенка завтраком дома, не забыв сообщить об этом педагогам.</w:t>
      </w:r>
    </w:p>
    <w:p w:rsidR="001B366E" w:rsidRPr="00877C5C" w:rsidRDefault="001B366E" w:rsidP="00166733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Стоит отметить, что воспитатели обязательно отслеживают состояние детей, и даже если малыш категорически отказывается от каши или супа, мы можем предложить ему водички, кусочек булочки. Большинство детей от этого не отказываются.</w:t>
      </w:r>
    </w:p>
    <w:p w:rsidR="001B366E" w:rsidRPr="00877C5C" w:rsidRDefault="001B366E" w:rsidP="00166733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Даже такими маленькими шагами педагоги приучают ребенка к совместному приему пищи со сверстниками в новых условиях детского сада.</w:t>
      </w:r>
    </w:p>
    <w:p w:rsidR="001B366E" w:rsidRPr="00877C5C" w:rsidRDefault="001B366E" w:rsidP="00166733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F316C6" w:rsidRPr="00877C5C">
        <w:rPr>
          <w:rFonts w:ascii="Times New Roman" w:hAnsi="Times New Roman" w:cs="Times New Roman"/>
          <w:sz w:val="24"/>
          <w:szCs w:val="24"/>
        </w:rPr>
        <w:t>освоения ребенка в новом коллективе, снижения уровня тревожности</w:t>
      </w:r>
      <w:r w:rsidR="00532ECF" w:rsidRPr="00877C5C">
        <w:rPr>
          <w:rFonts w:ascii="Times New Roman" w:hAnsi="Times New Roman" w:cs="Times New Roman"/>
          <w:sz w:val="24"/>
          <w:szCs w:val="24"/>
        </w:rPr>
        <w:t>, проблемы с аппетитом будут решены.</w:t>
      </w:r>
    </w:p>
    <w:p w:rsidR="00532ECF" w:rsidRPr="00877C5C" w:rsidRDefault="00EB3FEA" w:rsidP="00532EC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4</w:t>
      </w:r>
    </w:p>
    <w:p w:rsidR="00532ECF" w:rsidRPr="00877C5C" w:rsidRDefault="00532ECF" w:rsidP="0053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7C5C">
        <w:rPr>
          <w:rFonts w:ascii="Times New Roman" w:hAnsi="Times New Roman" w:cs="Times New Roman"/>
          <w:sz w:val="24"/>
          <w:szCs w:val="24"/>
        </w:rPr>
        <w:t>В своей практике мы очень часто сталкиваемся с тем, что дети отказываются даже пробовать еду, потому что она отличается от домашней или потому, что детям незнакомы предлагаемые в детском саду блюда.</w:t>
      </w:r>
      <w:proofErr w:type="gramEnd"/>
    </w:p>
    <w:p w:rsidR="00532ECF" w:rsidRPr="00877C5C" w:rsidRDefault="00EB3FEA" w:rsidP="00532EC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5</w:t>
      </w:r>
    </w:p>
    <w:p w:rsidR="00532ECF" w:rsidRPr="00877C5C" w:rsidRDefault="00532ECF" w:rsidP="00532EC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Поэтому мы рекомендуем вам ознакомиться с примерным ассортиментом блюд, предлагаемым детям в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ДОУ.</w:t>
      </w:r>
      <w:r w:rsidR="00877C5C">
        <w:rPr>
          <w:rFonts w:ascii="Times New Roman" w:hAnsi="Times New Roman" w:cs="Times New Roman"/>
          <w:sz w:val="24"/>
          <w:szCs w:val="24"/>
        </w:rPr>
        <w:t xml:space="preserve"> </w:t>
      </w:r>
      <w:r w:rsidRPr="00877C5C">
        <w:rPr>
          <w:rFonts w:ascii="Times New Roman" w:hAnsi="Times New Roman" w:cs="Times New Roman"/>
          <w:sz w:val="24"/>
          <w:szCs w:val="24"/>
        </w:rPr>
        <w:t xml:space="preserve">И начать готовить малышу супы, каши, омлеты, запеканки, варить компоты, кисели и какао. Замечательно, если вы будете готовить вместе с детьми, одновременно рассказывая, из каких продуктов готовят то или иное блюдо, </w:t>
      </w:r>
      <w:r w:rsidR="00EE3D9F" w:rsidRPr="00877C5C">
        <w:rPr>
          <w:rFonts w:ascii="Times New Roman" w:hAnsi="Times New Roman" w:cs="Times New Roman"/>
          <w:sz w:val="24"/>
          <w:szCs w:val="24"/>
        </w:rPr>
        <w:t>как оно называется.</w:t>
      </w:r>
    </w:p>
    <w:p w:rsidR="00EE3D9F" w:rsidRPr="00877C5C" w:rsidRDefault="00EB3FEA" w:rsidP="00EE3D9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СЛАЙД  № 6</w:t>
      </w:r>
    </w:p>
    <w:p w:rsidR="00EE3D9F" w:rsidRPr="00877C5C" w:rsidRDefault="004445B8" w:rsidP="00EE3D9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Тогда в детском саду ребенок не будет отказываться от еды, едва услышав ее название и даже не взглянув в тарелку. Да, не удивляйтесь, и такое бывает!</w:t>
      </w:r>
    </w:p>
    <w:p w:rsidR="00E861BE" w:rsidRPr="00877C5C" w:rsidRDefault="00E861BE" w:rsidP="00EE3D9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Включайте в рацион ребенка разнообразные продукты</w:t>
      </w:r>
      <w:r w:rsidR="007422E2" w:rsidRPr="00877C5C">
        <w:rPr>
          <w:rFonts w:ascii="Times New Roman" w:hAnsi="Times New Roman" w:cs="Times New Roman"/>
          <w:sz w:val="24"/>
          <w:szCs w:val="24"/>
        </w:rPr>
        <w:t>, не предлагайте  часто одни и те же блюда, т.к. наличие стойких предпочтений в питании затрудняет приспособление к новой кухне.</w:t>
      </w:r>
    </w:p>
    <w:p w:rsidR="007422E2" w:rsidRPr="00877C5C" w:rsidRDefault="007422E2" w:rsidP="00EE3D9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Новый продукт или блюдо следует предлагать ребенку в начале трапезы небольшой порцией. Не расстраивайтесь, если малыш не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станет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есть новинку, не ругайте его. Через несколько дней повторите попытку. Будьте спокойны и настойчивы, и рано или поздно малыш попробует приготовленное вами блюдо.</w:t>
      </w:r>
    </w:p>
    <w:p w:rsidR="007422E2" w:rsidRPr="00877C5C" w:rsidRDefault="007422E2" w:rsidP="00EE3D9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Не стоит забывать о постепенном отказе от протертых, </w:t>
      </w:r>
      <w:proofErr w:type="spellStart"/>
      <w:r w:rsidRPr="00877C5C">
        <w:rPr>
          <w:rFonts w:ascii="Times New Roman" w:hAnsi="Times New Roman" w:cs="Times New Roman"/>
          <w:sz w:val="24"/>
          <w:szCs w:val="24"/>
        </w:rPr>
        <w:t>пюрированных</w:t>
      </w:r>
      <w:proofErr w:type="spellEnd"/>
      <w:r w:rsidRPr="00877C5C">
        <w:rPr>
          <w:rFonts w:ascii="Times New Roman" w:hAnsi="Times New Roman" w:cs="Times New Roman"/>
          <w:sz w:val="24"/>
          <w:szCs w:val="24"/>
        </w:rPr>
        <w:t xml:space="preserve"> блюд, о добавлении в пищу твердых кусочков для развития у ребенка навыков жевания.</w:t>
      </w:r>
    </w:p>
    <w:p w:rsidR="006411AF" w:rsidRPr="00877C5C" w:rsidRDefault="006411AF" w:rsidP="00EE3D9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Также следует постепенно (на 10-15 минут в день) сдвигать ваш режим питания, приближая его к режиму питания в детском саду.</w:t>
      </w:r>
    </w:p>
    <w:p w:rsidR="006411AF" w:rsidRPr="00877C5C" w:rsidRDefault="00EB3FEA" w:rsidP="006411AF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7</w:t>
      </w:r>
    </w:p>
    <w:p w:rsidR="006411AF" w:rsidRPr="00877C5C" w:rsidRDefault="00E861BE" w:rsidP="006411A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ДОУ дети групп раннего </w:t>
      </w:r>
      <w:r w:rsidR="00EB3FEA" w:rsidRPr="00877C5C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Pr="00877C5C">
        <w:rPr>
          <w:rFonts w:ascii="Times New Roman" w:hAnsi="Times New Roman" w:cs="Times New Roman"/>
          <w:sz w:val="24"/>
          <w:szCs w:val="24"/>
        </w:rPr>
        <w:t>завтракают в 8</w:t>
      </w:r>
      <w:r w:rsidR="00B752F3" w:rsidRPr="00877C5C">
        <w:rPr>
          <w:rFonts w:ascii="Times New Roman" w:hAnsi="Times New Roman" w:cs="Times New Roman"/>
          <w:sz w:val="24"/>
          <w:szCs w:val="24"/>
        </w:rPr>
        <w:t>ч</w:t>
      </w:r>
      <w:r w:rsidRPr="00877C5C">
        <w:rPr>
          <w:rFonts w:ascii="Times New Roman" w:hAnsi="Times New Roman" w:cs="Times New Roman"/>
          <w:sz w:val="24"/>
          <w:szCs w:val="24"/>
        </w:rPr>
        <w:t>.20</w:t>
      </w:r>
      <w:r w:rsidR="00B752F3" w:rsidRPr="00877C5C">
        <w:rPr>
          <w:rFonts w:ascii="Times New Roman" w:hAnsi="Times New Roman" w:cs="Times New Roman"/>
          <w:sz w:val="24"/>
          <w:szCs w:val="24"/>
        </w:rPr>
        <w:t>мин</w:t>
      </w:r>
      <w:r w:rsidRPr="00877C5C">
        <w:rPr>
          <w:rFonts w:ascii="Times New Roman" w:hAnsi="Times New Roman" w:cs="Times New Roman"/>
          <w:sz w:val="24"/>
          <w:szCs w:val="24"/>
        </w:rPr>
        <w:t>., получают второй завтрак в 10</w:t>
      </w:r>
      <w:r w:rsidR="00B752F3" w:rsidRPr="00877C5C">
        <w:rPr>
          <w:rFonts w:ascii="Times New Roman" w:hAnsi="Times New Roman" w:cs="Times New Roman"/>
          <w:sz w:val="24"/>
          <w:szCs w:val="24"/>
        </w:rPr>
        <w:t>ч.</w:t>
      </w:r>
      <w:r w:rsidRPr="00877C5C">
        <w:rPr>
          <w:rFonts w:ascii="Times New Roman" w:hAnsi="Times New Roman" w:cs="Times New Roman"/>
          <w:sz w:val="24"/>
          <w:szCs w:val="24"/>
        </w:rPr>
        <w:t>, обедают в  11</w:t>
      </w:r>
      <w:r w:rsidR="00B752F3" w:rsidRPr="00877C5C">
        <w:rPr>
          <w:rFonts w:ascii="Times New Roman" w:hAnsi="Times New Roman" w:cs="Times New Roman"/>
          <w:sz w:val="24"/>
          <w:szCs w:val="24"/>
        </w:rPr>
        <w:t>ч</w:t>
      </w:r>
      <w:r w:rsidRPr="00877C5C">
        <w:rPr>
          <w:rFonts w:ascii="Times New Roman" w:hAnsi="Times New Roman" w:cs="Times New Roman"/>
          <w:sz w:val="24"/>
          <w:szCs w:val="24"/>
        </w:rPr>
        <w:t>.40</w:t>
      </w:r>
      <w:r w:rsidR="00B752F3" w:rsidRPr="00877C5C">
        <w:rPr>
          <w:rFonts w:ascii="Times New Roman" w:hAnsi="Times New Roman" w:cs="Times New Roman"/>
          <w:sz w:val="24"/>
          <w:szCs w:val="24"/>
        </w:rPr>
        <w:t>мин.</w:t>
      </w:r>
      <w:r w:rsidRPr="00877C5C">
        <w:rPr>
          <w:rFonts w:ascii="Times New Roman" w:hAnsi="Times New Roman" w:cs="Times New Roman"/>
          <w:sz w:val="24"/>
          <w:szCs w:val="24"/>
        </w:rPr>
        <w:t>, полдничают в 15</w:t>
      </w:r>
      <w:r w:rsidR="00B752F3" w:rsidRPr="00877C5C">
        <w:rPr>
          <w:rFonts w:ascii="Times New Roman" w:hAnsi="Times New Roman" w:cs="Times New Roman"/>
          <w:sz w:val="24"/>
          <w:szCs w:val="24"/>
        </w:rPr>
        <w:t>ч</w:t>
      </w:r>
      <w:r w:rsidRPr="00877C5C">
        <w:rPr>
          <w:rFonts w:ascii="Times New Roman" w:hAnsi="Times New Roman" w:cs="Times New Roman"/>
          <w:sz w:val="24"/>
          <w:szCs w:val="24"/>
        </w:rPr>
        <w:t>.30</w:t>
      </w:r>
      <w:r w:rsidR="00B752F3" w:rsidRPr="00877C5C">
        <w:rPr>
          <w:rFonts w:ascii="Times New Roman" w:hAnsi="Times New Roman" w:cs="Times New Roman"/>
          <w:sz w:val="24"/>
          <w:szCs w:val="24"/>
        </w:rPr>
        <w:t>мин</w:t>
      </w:r>
      <w:r w:rsidRPr="00877C5C">
        <w:rPr>
          <w:rFonts w:ascii="Times New Roman" w:hAnsi="Times New Roman" w:cs="Times New Roman"/>
          <w:sz w:val="24"/>
          <w:szCs w:val="24"/>
        </w:rPr>
        <w:t>. Ужин дома рекомендуется около 19</w:t>
      </w:r>
      <w:r w:rsidR="00B752F3" w:rsidRPr="00877C5C">
        <w:rPr>
          <w:rFonts w:ascii="Times New Roman" w:hAnsi="Times New Roman" w:cs="Times New Roman"/>
          <w:sz w:val="24"/>
          <w:szCs w:val="24"/>
        </w:rPr>
        <w:t>ч</w:t>
      </w:r>
      <w:r w:rsidRPr="00877C5C">
        <w:rPr>
          <w:rFonts w:ascii="Times New Roman" w:hAnsi="Times New Roman" w:cs="Times New Roman"/>
          <w:sz w:val="24"/>
          <w:szCs w:val="24"/>
        </w:rPr>
        <w:t>.</w:t>
      </w:r>
      <w:r w:rsidR="00636A2B" w:rsidRPr="00877C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A2B" w:rsidRPr="00877C5C" w:rsidRDefault="00636A2B" w:rsidP="006411A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Постарайтесь кормить ребенка в одно и то же время, отучайте от перекусов и не давайте сладости с собой в детский сад!</w:t>
      </w:r>
    </w:p>
    <w:p w:rsidR="00636A2B" w:rsidRPr="00877C5C" w:rsidRDefault="00636A2B" w:rsidP="006411A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Соблюдение этих несложных рекомендаций поможет нормализовать аппетит ребенка.</w:t>
      </w:r>
    </w:p>
    <w:p w:rsidR="00636A2B" w:rsidRPr="00877C5C" w:rsidRDefault="00EB3FEA" w:rsidP="00636A2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8</w:t>
      </w:r>
    </w:p>
    <w:p w:rsidR="00636A2B" w:rsidRPr="00877C5C" w:rsidRDefault="00636A2B" w:rsidP="0063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Еще одна распространенная проблема отказа от еды ребенком в детском саду – это  неумение есть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ложкой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 и пить из чашки  самостоятельно. </w:t>
      </w:r>
    </w:p>
    <w:p w:rsidR="00636A2B" w:rsidRPr="00877C5C" w:rsidRDefault="00636A2B" w:rsidP="0063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Специалисты советуют учить ребенка держать ложку с 9-10 месяцев. Если малыш интересуется едой, тянет в рот кусочки пищи, то, скорее всего, он «созрел» для ложки.</w:t>
      </w:r>
    </w:p>
    <w:p w:rsidR="00636A2B" w:rsidRPr="00877C5C" w:rsidRDefault="00EB3FEA" w:rsidP="00636A2B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№9</w:t>
      </w:r>
    </w:p>
    <w:p w:rsidR="00636A2B" w:rsidRPr="00877C5C" w:rsidRDefault="00636A2B" w:rsidP="0063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Приготовьтесь к тому, что процесс обучения будет долгим и не очень чистым, не поддавайтесь соблазну накормить ребенка самостоятельно, «быстро и чисто», </w:t>
      </w:r>
      <w:r w:rsidR="00F14F46" w:rsidRPr="00877C5C">
        <w:rPr>
          <w:rFonts w:ascii="Times New Roman" w:hAnsi="Times New Roman" w:cs="Times New Roman"/>
          <w:sz w:val="24"/>
          <w:szCs w:val="24"/>
        </w:rPr>
        <w:t>не упустите момент!</w:t>
      </w:r>
    </w:p>
    <w:p w:rsidR="00F14F46" w:rsidRPr="00877C5C" w:rsidRDefault="00F14F46" w:rsidP="00636A2B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В процессе обучения вам помогут несколько простых советов:</w:t>
      </w:r>
    </w:p>
    <w:p w:rsidR="00F14F46" w:rsidRPr="00877C5C" w:rsidRDefault="00EB3FEA" w:rsidP="00F14F46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№10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Используйте непромокаемую скатерть  и нагрудник.</w:t>
      </w:r>
      <w:r w:rsidR="00EB3FEA" w:rsidRPr="00877C5C">
        <w:rPr>
          <w:rFonts w:ascii="Times New Roman" w:hAnsi="Times New Roman" w:cs="Times New Roman"/>
          <w:sz w:val="24"/>
          <w:szCs w:val="24"/>
        </w:rPr>
        <w:t xml:space="preserve"> (Так вам легче будет сохранить чистоту.)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Откажитесь от бутылочек и поильников.</w:t>
      </w:r>
      <w:r w:rsidR="00EB3FEA" w:rsidRPr="00877C5C">
        <w:rPr>
          <w:rFonts w:ascii="Times New Roman" w:hAnsi="Times New Roman" w:cs="Times New Roman"/>
          <w:sz w:val="24"/>
          <w:szCs w:val="24"/>
        </w:rPr>
        <w:t xml:space="preserve"> (Рука ребенка к 1,5 годам достаточно развита для удержания чашки, а долгое использование бутылочек тормозит развитие ручной умелости.)</w:t>
      </w:r>
    </w:p>
    <w:p w:rsidR="00F14F46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Купите малышу красивую детскую посуду и столовые приборы.</w:t>
      </w:r>
    </w:p>
    <w:p w:rsidR="00EB3FEA" w:rsidRPr="00877C5C" w:rsidRDefault="00EB3FEA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(Тем самым вы вызовете у малыша положительные эмоции и начнете развивать эстетический вкус.)</w:t>
      </w:r>
    </w:p>
    <w:p w:rsidR="00B00010" w:rsidRPr="00877C5C" w:rsidRDefault="00274FF4" w:rsidP="00B0001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№ 11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lastRenderedPageBreak/>
        <w:t xml:space="preserve">- Начинайте обучение с любимой еды ребенка и на голодный желудок. </w:t>
      </w:r>
      <w:proofErr w:type="gramStart"/>
      <w:r w:rsidR="006E4919" w:rsidRPr="00877C5C">
        <w:rPr>
          <w:rFonts w:ascii="Times New Roman" w:hAnsi="Times New Roman" w:cs="Times New Roman"/>
          <w:sz w:val="24"/>
          <w:szCs w:val="24"/>
        </w:rPr>
        <w:t>(Любимая еда сделает процесс наиболее комфортным.</w:t>
      </w:r>
      <w:proofErr w:type="gramEnd"/>
      <w:r w:rsidR="006E4919" w:rsidRPr="00877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E4919" w:rsidRPr="00877C5C">
        <w:rPr>
          <w:rFonts w:ascii="Times New Roman" w:hAnsi="Times New Roman" w:cs="Times New Roman"/>
          <w:sz w:val="24"/>
          <w:szCs w:val="24"/>
        </w:rPr>
        <w:t>А сытый малыш превратит ложку в очередную игрушку.)</w:t>
      </w:r>
      <w:proofErr w:type="gramEnd"/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Накладывайте в тарелку немного  густой пищи (каши, пюре, творожок), в чашку наливайте 2-3 глотка жидкости.</w:t>
      </w:r>
      <w:r w:rsidR="00B752F3" w:rsidRPr="00877C5C">
        <w:rPr>
          <w:rFonts w:ascii="Times New Roman" w:hAnsi="Times New Roman" w:cs="Times New Roman"/>
          <w:sz w:val="24"/>
          <w:szCs w:val="24"/>
        </w:rPr>
        <w:t xml:space="preserve"> (Лучше по мере съедания добавить еще). </w:t>
      </w:r>
      <w:r w:rsidR="006E4919" w:rsidRPr="00877C5C">
        <w:rPr>
          <w:rFonts w:ascii="Times New Roman" w:hAnsi="Times New Roman" w:cs="Times New Roman"/>
          <w:sz w:val="24"/>
          <w:szCs w:val="24"/>
        </w:rPr>
        <w:t>Это поможет вам свести к минимуму необходимость уборки и стирки.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 - Не ругайте малыша за испачканную одежду, мебель, пол.</w:t>
      </w:r>
      <w:r w:rsidR="006E4919" w:rsidRPr="00877C5C">
        <w:rPr>
          <w:rFonts w:ascii="Times New Roman" w:hAnsi="Times New Roman" w:cs="Times New Roman"/>
          <w:sz w:val="24"/>
          <w:szCs w:val="24"/>
        </w:rPr>
        <w:t xml:space="preserve"> (В противном случае ребенок начнет испытывать негативные эмоции от процесса самостоятельного приема пищи и может оказаться есть сам.)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Тренируйтесь в играх (кормите игрушки, пересыпайте песок ложкой в ведро и т.п.)</w:t>
      </w:r>
      <w:r w:rsidR="006E4919" w:rsidRPr="00877C5C">
        <w:rPr>
          <w:rFonts w:ascii="Times New Roman" w:hAnsi="Times New Roman" w:cs="Times New Roman"/>
          <w:sz w:val="24"/>
          <w:szCs w:val="24"/>
        </w:rPr>
        <w:t>, развивая  тем самым мышечную память, повышая ловкость и точность движений.</w:t>
      </w:r>
    </w:p>
    <w:p w:rsidR="00B00010" w:rsidRPr="00877C5C" w:rsidRDefault="006E4919" w:rsidP="00B00010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 № 12</w:t>
      </w:r>
    </w:p>
    <w:p w:rsidR="00B00010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Если ребенок капризничает или заболевае</w:t>
      </w:r>
      <w:r w:rsidR="00A72166" w:rsidRPr="00877C5C">
        <w:rPr>
          <w:rFonts w:ascii="Times New Roman" w:hAnsi="Times New Roman" w:cs="Times New Roman"/>
          <w:sz w:val="24"/>
          <w:szCs w:val="24"/>
        </w:rPr>
        <w:t>т, то отложите процесс обучения, чтобы не вызвать отрицательного отношения к самостоятельной еде ложкой.</w:t>
      </w:r>
    </w:p>
    <w:p w:rsidR="00F14F46" w:rsidRPr="00877C5C" w:rsidRDefault="00B00010" w:rsidP="00B00010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- Докармливайте малыша всегда другой ложкой («а вдруг он </w:t>
      </w:r>
      <w:proofErr w:type="gramStart"/>
      <w:r w:rsidRPr="00877C5C">
        <w:rPr>
          <w:rFonts w:ascii="Times New Roman" w:hAnsi="Times New Roman" w:cs="Times New Roman"/>
          <w:sz w:val="24"/>
          <w:szCs w:val="24"/>
        </w:rPr>
        <w:t>захочет</w:t>
      </w:r>
      <w:proofErr w:type="gramEnd"/>
      <w:r w:rsidRPr="00877C5C">
        <w:rPr>
          <w:rFonts w:ascii="Times New Roman" w:hAnsi="Times New Roman" w:cs="Times New Roman"/>
          <w:sz w:val="24"/>
          <w:szCs w:val="24"/>
        </w:rPr>
        <w:t xml:space="preserve"> есть сам!»).</w:t>
      </w:r>
    </w:p>
    <w:p w:rsidR="00B00010" w:rsidRPr="00877C5C" w:rsidRDefault="00A72166" w:rsidP="002076B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№ 13</w:t>
      </w:r>
    </w:p>
    <w:p w:rsidR="002076B2" w:rsidRPr="00877C5C" w:rsidRDefault="002076B2" w:rsidP="002076B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Подключайте к процессу обучения всех членов семьи.</w:t>
      </w:r>
      <w:r w:rsidR="00A72166" w:rsidRPr="00877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166" w:rsidRPr="00877C5C">
        <w:rPr>
          <w:rFonts w:ascii="Times New Roman" w:hAnsi="Times New Roman" w:cs="Times New Roman"/>
          <w:sz w:val="24"/>
          <w:szCs w:val="24"/>
        </w:rPr>
        <w:t>(Договоритесь о том, что если мы учим малыша есть ложкой, то так делают все члены семьи, без исключения.</w:t>
      </w:r>
      <w:proofErr w:type="gramEnd"/>
      <w:r w:rsidR="00A72166" w:rsidRPr="00877C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2166" w:rsidRPr="00877C5C">
        <w:rPr>
          <w:rFonts w:ascii="Times New Roman" w:hAnsi="Times New Roman" w:cs="Times New Roman"/>
          <w:sz w:val="24"/>
          <w:szCs w:val="24"/>
        </w:rPr>
        <w:t>Даже для бабушки!)</w:t>
      </w:r>
      <w:proofErr w:type="gramEnd"/>
    </w:p>
    <w:p w:rsidR="002076B2" w:rsidRPr="00877C5C" w:rsidRDefault="002076B2" w:rsidP="002076B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 xml:space="preserve">- </w:t>
      </w:r>
      <w:r w:rsidR="00A72166" w:rsidRPr="00877C5C">
        <w:rPr>
          <w:rFonts w:ascii="Times New Roman" w:hAnsi="Times New Roman" w:cs="Times New Roman"/>
          <w:sz w:val="24"/>
          <w:szCs w:val="24"/>
        </w:rPr>
        <w:t>По возможности, обедайте вместе, т.к. детям свойственно</w:t>
      </w:r>
      <w:r w:rsidR="00876A89" w:rsidRPr="00877C5C">
        <w:rPr>
          <w:rFonts w:ascii="Times New Roman" w:hAnsi="Times New Roman" w:cs="Times New Roman"/>
          <w:sz w:val="24"/>
          <w:szCs w:val="24"/>
        </w:rPr>
        <w:t xml:space="preserve"> повторять за взрослыми, </w:t>
      </w:r>
      <w:r w:rsidR="00A72166" w:rsidRPr="00877C5C">
        <w:rPr>
          <w:rFonts w:ascii="Times New Roman" w:hAnsi="Times New Roman" w:cs="Times New Roman"/>
          <w:sz w:val="24"/>
          <w:szCs w:val="24"/>
        </w:rPr>
        <w:t>и освоение навыка пойдет быстрее.</w:t>
      </w:r>
    </w:p>
    <w:p w:rsidR="002076B2" w:rsidRPr="00877C5C" w:rsidRDefault="002076B2" w:rsidP="002076B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- Не давайте гаджеты, т.к. малышу нужно сосредоточиться на процессе обучения еде ложкой, а во время просмотра мультфильма он сделать этого не сможет.</w:t>
      </w:r>
    </w:p>
    <w:p w:rsidR="002076B2" w:rsidRPr="00877C5C" w:rsidRDefault="00A72166" w:rsidP="002076B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№ 14</w:t>
      </w:r>
    </w:p>
    <w:p w:rsidR="00636A2B" w:rsidRPr="00877C5C" w:rsidRDefault="00636A2B" w:rsidP="00636A2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1BE" w:rsidRPr="00877C5C" w:rsidRDefault="002076B2" w:rsidP="006411AF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В заключении хотелось бы отметить, что чем раньше вы начнете готовить ребенка к посещению детского сада, тем легче и безболезненнее он привыкнет к новым условиям.</w:t>
      </w:r>
    </w:p>
    <w:p w:rsidR="002076B2" w:rsidRPr="00877C5C" w:rsidRDefault="00A72166" w:rsidP="002076B2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7C5C">
        <w:rPr>
          <w:rFonts w:ascii="Times New Roman" w:hAnsi="Times New Roman" w:cs="Times New Roman"/>
          <w:b/>
          <w:sz w:val="24"/>
          <w:szCs w:val="24"/>
          <w:u w:val="single"/>
        </w:rPr>
        <w:t>СЛАЙД № 15</w:t>
      </w:r>
    </w:p>
    <w:p w:rsidR="002076B2" w:rsidRPr="00877C5C" w:rsidRDefault="00016FC0" w:rsidP="002076B2">
      <w:pPr>
        <w:jc w:val="both"/>
        <w:rPr>
          <w:rFonts w:ascii="Times New Roman" w:hAnsi="Times New Roman" w:cs="Times New Roman"/>
          <w:sz w:val="24"/>
          <w:szCs w:val="24"/>
        </w:rPr>
      </w:pPr>
      <w:r w:rsidRPr="00877C5C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6411AF" w:rsidRDefault="006411AF" w:rsidP="006411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411AF" w:rsidRDefault="006411AF" w:rsidP="006411A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5B8" w:rsidRPr="00EE3D9F" w:rsidRDefault="004445B8" w:rsidP="00EE3D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3D9F" w:rsidRPr="00532ECF" w:rsidRDefault="00EE3D9F" w:rsidP="00EE3D9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32ECF" w:rsidRDefault="00532ECF" w:rsidP="00532E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7C5C" w:rsidRDefault="00877C5C" w:rsidP="00532EC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7C5C" w:rsidSect="004A0A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A52"/>
    <w:rsid w:val="00016FC0"/>
    <w:rsid w:val="00166733"/>
    <w:rsid w:val="001B366E"/>
    <w:rsid w:val="002076B2"/>
    <w:rsid w:val="00274FF4"/>
    <w:rsid w:val="003A2300"/>
    <w:rsid w:val="004445B8"/>
    <w:rsid w:val="004A0A52"/>
    <w:rsid w:val="00532ECF"/>
    <w:rsid w:val="00636A2B"/>
    <w:rsid w:val="006411AF"/>
    <w:rsid w:val="00645BF3"/>
    <w:rsid w:val="006E4919"/>
    <w:rsid w:val="007422E2"/>
    <w:rsid w:val="00876A89"/>
    <w:rsid w:val="00877C5C"/>
    <w:rsid w:val="00A72166"/>
    <w:rsid w:val="00A92AE4"/>
    <w:rsid w:val="00B00010"/>
    <w:rsid w:val="00B275C6"/>
    <w:rsid w:val="00B752F3"/>
    <w:rsid w:val="00E861BE"/>
    <w:rsid w:val="00EB3FEA"/>
    <w:rsid w:val="00EE3D9F"/>
    <w:rsid w:val="00F14F46"/>
    <w:rsid w:val="00F3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2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6047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915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4">
          <w:marLeft w:val="360"/>
          <w:marRight w:val="0"/>
          <w:marTop w:val="17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</cp:revision>
  <cp:lastPrinted>2020-04-13T10:58:00Z</cp:lastPrinted>
  <dcterms:created xsi:type="dcterms:W3CDTF">2020-02-28T07:18:00Z</dcterms:created>
  <dcterms:modified xsi:type="dcterms:W3CDTF">2020-04-13T11:07:00Z</dcterms:modified>
</cp:coreProperties>
</file>